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C9" w:rsidRPr="00F848C9" w:rsidRDefault="00F848C9" w:rsidP="00B07D73">
      <w:pPr>
        <w:spacing w:after="0"/>
        <w:jc w:val="center"/>
        <w:rPr>
          <w:rFonts w:ascii="Times New Roman" w:hAnsi="Times New Roman"/>
          <w:caps/>
          <w:sz w:val="20"/>
          <w:szCs w:val="20"/>
        </w:rPr>
      </w:pPr>
      <w:r w:rsidRPr="00F848C9">
        <w:rPr>
          <w:rFonts w:ascii="Times New Roman" w:hAnsi="Times New Roman"/>
          <w:caps/>
          <w:sz w:val="20"/>
          <w:szCs w:val="20"/>
        </w:rPr>
        <w:t>Муниципальное бюджетное дошкольное образовательное учреждение</w:t>
      </w:r>
    </w:p>
    <w:p w:rsidR="00F848C9" w:rsidRPr="00F848C9" w:rsidRDefault="00F848C9" w:rsidP="00B07D73">
      <w:pPr>
        <w:spacing w:after="0"/>
        <w:jc w:val="center"/>
        <w:rPr>
          <w:rFonts w:ascii="Times New Roman" w:hAnsi="Times New Roman"/>
          <w:caps/>
          <w:sz w:val="20"/>
          <w:szCs w:val="20"/>
        </w:rPr>
      </w:pPr>
      <w:r w:rsidRPr="00F848C9">
        <w:rPr>
          <w:rFonts w:ascii="Times New Roman" w:hAnsi="Times New Roman"/>
          <w:caps/>
          <w:sz w:val="20"/>
          <w:szCs w:val="20"/>
        </w:rPr>
        <w:t xml:space="preserve"> «Детский сад «Малышок», г. Таруса Тарусского района Калужской области</w:t>
      </w:r>
    </w:p>
    <w:p w:rsidR="00F848C9" w:rsidRPr="00F06544" w:rsidRDefault="00F848C9" w:rsidP="00B07D73">
      <w:pPr>
        <w:spacing w:after="0"/>
        <w:jc w:val="center"/>
        <w:rPr>
          <w:b/>
          <w:sz w:val="28"/>
          <w:szCs w:val="28"/>
        </w:rPr>
      </w:pPr>
    </w:p>
    <w:p w:rsidR="00444E39" w:rsidRDefault="00444E39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b/>
          <w:color w:val="0B3805"/>
          <w:kern w:val="36"/>
          <w:sz w:val="24"/>
          <w:szCs w:val="24"/>
          <w:lang w:eastAsia="ru-RU"/>
        </w:rPr>
      </w:pPr>
    </w:p>
    <w:p w:rsidR="00F848C9" w:rsidRDefault="00F848C9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b/>
          <w:color w:val="0B3805"/>
          <w:kern w:val="36"/>
          <w:sz w:val="24"/>
          <w:szCs w:val="24"/>
          <w:lang w:eastAsia="ru-RU"/>
        </w:rPr>
      </w:pPr>
    </w:p>
    <w:p w:rsidR="00F848C9" w:rsidRDefault="00F848C9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b/>
          <w:color w:val="0B3805"/>
          <w:kern w:val="36"/>
          <w:sz w:val="24"/>
          <w:szCs w:val="24"/>
          <w:lang w:eastAsia="ru-RU"/>
        </w:rPr>
      </w:pPr>
    </w:p>
    <w:p w:rsidR="00F848C9" w:rsidRDefault="00F848C9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b/>
          <w:color w:val="0B3805"/>
          <w:kern w:val="36"/>
          <w:sz w:val="24"/>
          <w:szCs w:val="24"/>
          <w:lang w:eastAsia="ru-RU"/>
        </w:rPr>
      </w:pPr>
    </w:p>
    <w:p w:rsidR="00F848C9" w:rsidRDefault="00F848C9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b/>
          <w:color w:val="0B3805"/>
          <w:kern w:val="36"/>
          <w:sz w:val="24"/>
          <w:szCs w:val="24"/>
          <w:lang w:eastAsia="ru-RU"/>
        </w:rPr>
      </w:pPr>
    </w:p>
    <w:p w:rsidR="00F848C9" w:rsidRDefault="00F848C9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b/>
          <w:color w:val="0B3805"/>
          <w:kern w:val="36"/>
          <w:sz w:val="24"/>
          <w:szCs w:val="24"/>
          <w:lang w:eastAsia="ru-RU"/>
        </w:rPr>
      </w:pPr>
    </w:p>
    <w:p w:rsidR="00F848C9" w:rsidRDefault="00F848C9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b/>
          <w:color w:val="0B3805"/>
          <w:kern w:val="36"/>
          <w:sz w:val="24"/>
          <w:szCs w:val="24"/>
          <w:lang w:eastAsia="ru-RU"/>
        </w:rPr>
      </w:pPr>
    </w:p>
    <w:p w:rsidR="00F848C9" w:rsidRDefault="00F848C9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b/>
          <w:color w:val="0B3805"/>
          <w:kern w:val="36"/>
          <w:sz w:val="24"/>
          <w:szCs w:val="24"/>
          <w:lang w:eastAsia="ru-RU"/>
        </w:rPr>
      </w:pPr>
    </w:p>
    <w:p w:rsidR="009E62C4" w:rsidRDefault="009E62C4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b/>
          <w:color w:val="0B3805"/>
          <w:kern w:val="36"/>
          <w:sz w:val="24"/>
          <w:szCs w:val="24"/>
          <w:lang w:eastAsia="ru-RU"/>
        </w:rPr>
      </w:pPr>
    </w:p>
    <w:p w:rsidR="009E62C4" w:rsidRDefault="009E62C4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b/>
          <w:color w:val="0B3805"/>
          <w:kern w:val="36"/>
          <w:sz w:val="24"/>
          <w:szCs w:val="24"/>
          <w:lang w:eastAsia="ru-RU"/>
        </w:rPr>
      </w:pPr>
    </w:p>
    <w:p w:rsidR="00F848C9" w:rsidRPr="00322510" w:rsidRDefault="00F848C9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b/>
          <w:color w:val="0B3805"/>
          <w:kern w:val="36"/>
          <w:sz w:val="24"/>
          <w:szCs w:val="24"/>
          <w:lang w:eastAsia="ru-RU"/>
        </w:rPr>
      </w:pPr>
    </w:p>
    <w:p w:rsidR="00444E39" w:rsidRPr="00322510" w:rsidRDefault="00444E39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b/>
          <w:color w:val="0B3805"/>
          <w:kern w:val="36"/>
          <w:sz w:val="24"/>
          <w:szCs w:val="24"/>
          <w:lang w:eastAsia="ru-RU"/>
        </w:rPr>
      </w:pPr>
    </w:p>
    <w:p w:rsidR="00444E39" w:rsidRPr="00322510" w:rsidRDefault="00444E39" w:rsidP="00B07D73">
      <w:pPr>
        <w:shd w:val="clear" w:color="auto" w:fill="FFFFFF"/>
        <w:spacing w:after="0" w:line="368" w:lineRule="atLeast"/>
        <w:rPr>
          <w:rFonts w:ascii="Times New Roman" w:hAnsi="Times New Roman"/>
          <w:b/>
          <w:color w:val="0B3805"/>
          <w:kern w:val="36"/>
          <w:sz w:val="24"/>
          <w:szCs w:val="24"/>
          <w:lang w:eastAsia="ru-RU"/>
        </w:rPr>
      </w:pPr>
    </w:p>
    <w:p w:rsidR="00444E39" w:rsidRPr="00322510" w:rsidRDefault="00322510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b/>
          <w:color w:val="000000"/>
          <w:kern w:val="36"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4"/>
          <w:lang w:eastAsia="ru-RU"/>
        </w:rPr>
        <w:t>«</w:t>
      </w:r>
      <w:r w:rsidR="00444E39" w:rsidRPr="00322510">
        <w:rPr>
          <w:rFonts w:ascii="Times New Roman" w:hAnsi="Times New Roman"/>
          <w:b/>
          <w:color w:val="000000"/>
          <w:kern w:val="36"/>
          <w:sz w:val="28"/>
          <w:szCs w:val="24"/>
          <w:lang w:eastAsia="ru-RU"/>
        </w:rPr>
        <w:t>Мы идём по лесенке, и слагаем песенку</w:t>
      </w:r>
      <w:r>
        <w:rPr>
          <w:rFonts w:ascii="Times New Roman" w:hAnsi="Times New Roman"/>
          <w:b/>
          <w:color w:val="000000"/>
          <w:kern w:val="36"/>
          <w:sz w:val="28"/>
          <w:szCs w:val="24"/>
          <w:lang w:eastAsia="ru-RU"/>
        </w:rPr>
        <w:t>»</w:t>
      </w:r>
      <w:r w:rsidR="00444E39" w:rsidRPr="00322510">
        <w:rPr>
          <w:rFonts w:ascii="Times New Roman" w:hAnsi="Times New Roman"/>
          <w:b/>
          <w:color w:val="000000"/>
          <w:kern w:val="36"/>
          <w:sz w:val="28"/>
          <w:szCs w:val="24"/>
          <w:lang w:eastAsia="ru-RU"/>
        </w:rPr>
        <w:t xml:space="preserve"> </w:t>
      </w:r>
    </w:p>
    <w:p w:rsidR="00444E39" w:rsidRPr="00322510" w:rsidRDefault="00444E39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kern w:val="36"/>
          <w:sz w:val="28"/>
          <w:szCs w:val="24"/>
          <w:lang w:eastAsia="ru-RU"/>
        </w:rPr>
      </w:pPr>
      <w:r w:rsidRPr="00322510">
        <w:rPr>
          <w:rFonts w:ascii="Times New Roman" w:hAnsi="Times New Roman"/>
          <w:color w:val="000000"/>
          <w:kern w:val="36"/>
          <w:sz w:val="28"/>
          <w:szCs w:val="24"/>
          <w:lang w:eastAsia="ru-RU"/>
        </w:rPr>
        <w:t xml:space="preserve">Музыкальное занятие для старшей группы </w:t>
      </w:r>
    </w:p>
    <w:p w:rsidR="00444E39" w:rsidRDefault="00444E39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F848C9" w:rsidRDefault="00F848C9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F848C9" w:rsidRDefault="00F848C9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F848C9" w:rsidRDefault="00F848C9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9E62C4" w:rsidRDefault="009E62C4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9E62C4" w:rsidRDefault="009E62C4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9E62C4" w:rsidRDefault="009E62C4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F848C9" w:rsidRPr="00322510" w:rsidRDefault="00F848C9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444E39" w:rsidRPr="00322510" w:rsidRDefault="00444E39" w:rsidP="00B07D73">
      <w:pPr>
        <w:shd w:val="clear" w:color="auto" w:fill="FFFFFF"/>
        <w:spacing w:after="0" w:line="36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Выполнила</w:t>
      </w:r>
    </w:p>
    <w:p w:rsidR="00444E39" w:rsidRPr="00322510" w:rsidRDefault="00444E39" w:rsidP="00B07D73">
      <w:pPr>
        <w:shd w:val="clear" w:color="auto" w:fill="FFFFFF"/>
        <w:spacing w:after="0" w:line="36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Ивашина Лариса Васильевна</w:t>
      </w:r>
    </w:p>
    <w:p w:rsidR="00322510" w:rsidRDefault="00444E39" w:rsidP="00B07D73">
      <w:pPr>
        <w:shd w:val="clear" w:color="auto" w:fill="FFFFFF"/>
        <w:spacing w:after="0" w:line="36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Музыкальный руководитель</w:t>
      </w:r>
      <w:r w:rsidR="0032251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444E39" w:rsidRPr="00322510" w:rsidRDefault="00322510" w:rsidP="00B07D73">
      <w:pPr>
        <w:shd w:val="clear" w:color="auto" w:fill="FFFFFF"/>
        <w:spacing w:after="0" w:line="36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соответствие занимаемой должности</w:t>
      </w:r>
    </w:p>
    <w:p w:rsidR="00444E39" w:rsidRPr="00322510" w:rsidRDefault="00444E39" w:rsidP="00B07D73">
      <w:pPr>
        <w:shd w:val="clear" w:color="auto" w:fill="FFFFFF"/>
        <w:spacing w:after="0" w:line="36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44E39" w:rsidRPr="00322510" w:rsidRDefault="00444E39" w:rsidP="00B07D73">
      <w:pPr>
        <w:shd w:val="clear" w:color="auto" w:fill="FFFFFF"/>
        <w:spacing w:after="0" w:line="36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44E39" w:rsidRPr="00322510" w:rsidRDefault="00444E39" w:rsidP="00B07D73">
      <w:pPr>
        <w:shd w:val="clear" w:color="auto" w:fill="FFFFFF"/>
        <w:spacing w:after="0" w:line="36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44E39" w:rsidRPr="00322510" w:rsidRDefault="00444E39" w:rsidP="00B07D73">
      <w:pPr>
        <w:shd w:val="clear" w:color="auto" w:fill="FFFFFF"/>
        <w:spacing w:after="0" w:line="36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44E39" w:rsidRPr="00322510" w:rsidRDefault="00444E39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44E39" w:rsidRDefault="00444E39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22510" w:rsidRDefault="00322510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E62C4" w:rsidRDefault="009E62C4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E62C4" w:rsidRDefault="009E62C4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848C9" w:rsidRDefault="00F848C9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444E39" w:rsidRPr="00322510">
        <w:rPr>
          <w:rFonts w:ascii="Times New Roman" w:hAnsi="Times New Roman"/>
          <w:color w:val="000000"/>
          <w:sz w:val="24"/>
          <w:szCs w:val="24"/>
          <w:lang w:eastAsia="ru-RU"/>
        </w:rPr>
        <w:t>020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</w:t>
      </w:r>
    </w:p>
    <w:p w:rsidR="00163656" w:rsidRPr="00F848C9" w:rsidRDefault="00163656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Тема: «Мы идём по лесенке и слагаем песенку»</w:t>
      </w:r>
    </w:p>
    <w:p w:rsidR="00163656" w:rsidRPr="00322510" w:rsidRDefault="00163656" w:rsidP="00B07D73">
      <w:pPr>
        <w:shd w:val="clear" w:color="auto" w:fill="FFFFFF"/>
        <w:tabs>
          <w:tab w:val="left" w:pos="0"/>
        </w:tabs>
        <w:spacing w:after="0" w:line="368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занятие для детей старшей группы</w:t>
      </w:r>
    </w:p>
    <w:p w:rsidR="00163656" w:rsidRPr="00322510" w:rsidRDefault="00163656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63656" w:rsidRPr="00322510" w:rsidRDefault="00163656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занятия:</w:t>
      </w:r>
    </w:p>
    <w:p w:rsidR="00163656" w:rsidRPr="00322510" w:rsidRDefault="00163656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ритмические способности детей старшего дошкольного возраста.</w:t>
      </w: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 </w:t>
      </w:r>
    </w:p>
    <w:p w:rsidR="00163656" w:rsidRPr="00322510" w:rsidRDefault="00163656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Образовательные задачи:</w:t>
      </w:r>
    </w:p>
    <w:p w:rsidR="00163656" w:rsidRPr="00322510" w:rsidRDefault="00163656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1.     Знакомить с особенностью музыкальной речи (фразировкой), ритмического построения фраз, слышать начало и конец музыкальной фразы.</w:t>
      </w:r>
    </w:p>
    <w:p w:rsidR="00163656" w:rsidRPr="00322510" w:rsidRDefault="00163656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2.     Учить детей вступать в музыкальное сопровож</w:t>
      </w:r>
      <w:r w:rsidR="00C96438"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дение, используя </w:t>
      </w:r>
      <w:proofErr w:type="gramStart"/>
      <w:r w:rsidR="00C96438" w:rsidRPr="00322510">
        <w:rPr>
          <w:rFonts w:ascii="Times New Roman" w:hAnsi="Times New Roman"/>
          <w:color w:val="000000"/>
          <w:sz w:val="24"/>
          <w:szCs w:val="24"/>
          <w:lang w:eastAsia="ru-RU"/>
        </w:rPr>
        <w:t>опорный</w:t>
      </w:r>
      <w:proofErr w:type="gramEnd"/>
      <w:r w:rsidR="00C96438"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сигналил.</w:t>
      </w:r>
    </w:p>
    <w:p w:rsidR="00163656" w:rsidRPr="00322510" w:rsidRDefault="00163656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     Способствовать формированию умения придумывать слова и  воспроизводить </w:t>
      </w:r>
      <w:proofErr w:type="spellStart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ритмослоги</w:t>
      </w:r>
      <w:proofErr w:type="spellEnd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63656" w:rsidRPr="00322510" w:rsidRDefault="00163656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4.     Упражнять детей в различении ритмических рисунков, соотносить звуки по высоте. </w:t>
      </w:r>
    </w:p>
    <w:p w:rsidR="00163656" w:rsidRPr="00322510" w:rsidRDefault="00163656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Развивающие задачи:</w:t>
      </w:r>
    </w:p>
    <w:p w:rsidR="00163656" w:rsidRPr="00322510" w:rsidRDefault="00163656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1.     Развивать слуховое внимание, логическое мышление, творческие способности детей.</w:t>
      </w:r>
    </w:p>
    <w:p w:rsidR="00163656" w:rsidRPr="00322510" w:rsidRDefault="00163656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     Развивать у детей ритмическое, темповое и </w:t>
      </w:r>
      <w:proofErr w:type="spellStart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звуковысотное</w:t>
      </w:r>
      <w:proofErr w:type="spellEnd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восприятие.</w:t>
      </w:r>
    </w:p>
    <w:p w:rsidR="00163656" w:rsidRPr="00322510" w:rsidRDefault="00163656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3.     Развивать координацию, переключаемость движений. </w:t>
      </w:r>
    </w:p>
    <w:p w:rsidR="00163656" w:rsidRPr="00322510" w:rsidRDefault="00163656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Воспитательная задача:</w:t>
      </w:r>
    </w:p>
    <w:p w:rsidR="00163656" w:rsidRPr="00322510" w:rsidRDefault="00163656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1.     Воспитывать  самостоятельность, активность, доброжелательное отношение друг с другом.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Методы и приёмы: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Словесные: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 вопросы, задания, словесное объяснение.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Наглядные: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 слайдовые фрагменты.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Практические: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 музыкальные игры, творческие задания.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Материалы: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детские музыкальные инструменты (ложки, рубель, дудочка, коробочка, кастаньеты, маракасы, металлофон, треугольник, бубен);</w:t>
      </w:r>
      <w:proofErr w:type="gramEnd"/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бабочки, цветы бумажные по количеству детей;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ритмический кубик;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нотки двух цветов желтые и синие;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Дети входят в зал под ритмичную музыку, выполняют движения по словесному объяснению  педагога. Встают в круг.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Музыкальный руководитель: 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(поёт)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 Здравствуйте, ребята!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Дети: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(поют)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 Здравствуйте!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Музыкальный руководитель: 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А теперь поздороваемся с нашими гостями.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Мы с вами находимся в музыкальном зале. А что можно делать в музыкальном зале?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Ответы детей.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</w:t>
      </w: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Музыкальный руководитель: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Я знаю, что вы очень любите петь, но также знаю, что все: и дети, и взрослые, и даже звери тоже любят петь, и начинают своё утро веселой песней.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Пальчиковая речевая игра «Утром рано я встаю» (И.</w:t>
      </w:r>
      <w:r w:rsidR="002967DA"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Бодраченко</w:t>
      </w:r>
      <w:proofErr w:type="spellEnd"/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Утром рано я встаю,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Свою песенку пою,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И со мною дружно в лад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Подпевают…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100 ребят!                 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(поднимают руки вверх, расставив пальцы)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Подпевают 100 ежей     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(складывают руки в «замок», большие пальцы соединены, остальные выпрямлены – «ёжик»)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Подпевают 100 ужей        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(соединяют ладони, делают волнообразные движения – «уж ползёт», те</w:t>
      </w:r>
      <w:proofErr w:type="gramStart"/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кст пр</w:t>
      </w:r>
      <w:proofErr w:type="gramEnd"/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оизносят громким шёпотом)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И поют её зайчата          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(приставляют ладони к голове – «ушки зайчика», те</w:t>
      </w:r>
      <w:proofErr w:type="gramStart"/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кст пр</w:t>
      </w:r>
      <w:proofErr w:type="gramEnd"/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оизносят высоким голосом)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И поют её лисята            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(сгибают руки в локтях перед собой – «лисьи лапки», те</w:t>
      </w:r>
      <w:proofErr w:type="gramStart"/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кст пр</w:t>
      </w:r>
      <w:proofErr w:type="gramEnd"/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оизносят более низким голосом)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в берлоге – медвежата            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(разводят руки в стороны, переваливаются с ноги на ногу, произносят текст низким голосом)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А в болоте – лягушата             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(сгибают руки в локтях, разводят руки в стороны, расставив пальцы – «лягушачьи лапки», те</w:t>
      </w:r>
      <w:proofErr w:type="gramStart"/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кст пр</w:t>
      </w:r>
      <w:proofErr w:type="gramEnd"/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оизносят высоким голосом)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Даже страшный крокодил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Эту песню разучил!         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(расставив пальцы рук, соединяют ладони, правая рука сверху – «пасть крокодила», произносят те</w:t>
      </w:r>
      <w:proofErr w:type="gramStart"/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кст гр</w:t>
      </w:r>
      <w:proofErr w:type="gramEnd"/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омким шёпотом)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Промурлыкала нам кошка           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(сгибают руки в локтях перед собой – «кошачьи лапки», произносят текст высоким голосом)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Песню, сидя на окошке            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(кладут голову на «лапки»)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Слышишь                   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(поднимают указательный палец вверх)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Как под нашей крышей              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(поднимают руки над головой, соединив кончики пальцев рук, локти в сторону – «крыша домика»)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Эту песню поют мыши?             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(сгибают руки в локтях перед собой – «мышиные лапки», произносят текст высоким голосом)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Утром рано мы встаём,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Хором песенку поём.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Музыкальный руководитель: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А о чём же в ней поётся?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Как нам весело живётся! 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(хлопают в ладоши)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</w:t>
      </w: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Музыкальный руководитель: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Я знаю, что и у вас, ребята, есть любимая песенка. И она спряталась в нашем музыкальном зале. Только вот где? Как вы думаете?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Ответы детей.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Музыкальный руководитель показывает детям пирамидку, состоящую из 7 ступеней.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Музыкальный руководитель: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А мне кажется, я знаю, где находится песенка…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Посмотрите, на эту лесенку.</w:t>
      </w:r>
      <w:r w:rsidR="009E62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Она не простая, а музыкальная. И наша песня прячется  на самой высокой ступени. Но чтобы до неё добраться, нужно пройти все ступени и на каждой будет для вас задание. Если справитесь с ними – найдёте свою песенку.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Дети садятся на стульчики. Педагог берет нотку, на которой написано задание.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 –</w:t>
      </w:r>
      <w:r w:rsidR="009E62C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 задание: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Песню надо петь со словами,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какими</w:t>
      </w:r>
      <w:proofErr w:type="gramEnd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подумайте сами.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А вы знаете такие слова, которые могут встретиться в нашей веселой, жизнерадостной песенке?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Дети предлагают варианты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Молодцы, все ваши слова подойдут для веселой песенки.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теперь, я предлагаю все ваши замечательные слова пропеть и </w:t>
      </w:r>
      <w:proofErr w:type="gramStart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прохлопать</w:t>
      </w:r>
      <w:proofErr w:type="gramEnd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848C9" w:rsidRDefault="00F848C9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4ED5" w:rsidRPr="00322510" w:rsidRDefault="00B24ED5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aps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Речевая игра «Слово на ладошках»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(слова Н.</w:t>
      </w:r>
      <w:r w:rsidR="00F848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Никулевой</w:t>
      </w:r>
      <w:proofErr w:type="spellEnd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, музыка Е.</w:t>
      </w:r>
      <w:r w:rsidR="00F848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Попляновой</w:t>
      </w:r>
      <w:proofErr w:type="spellEnd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 Я найду СЛОВА везде: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И на небе, и в воде,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На полу, на потолке,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На носу и на руке.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Вы не слышали такого?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Вы не слышали такого?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Не беда, играем в слово,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Не беда, играем в слово!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Дети  произносят и прохлопывают </w:t>
      </w:r>
      <w:proofErr w:type="spellStart"/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ритмослоги</w:t>
      </w:r>
      <w:proofErr w:type="spellEnd"/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из слов, которые есть в песне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Музыкальный руководитель: 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Как вы думаете, мы справились с заданием? Если нотка зазвучит, </w:t>
      </w:r>
      <w:proofErr w:type="gramStart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значит</w:t>
      </w:r>
      <w:proofErr w:type="gramEnd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задание мы выполнили верно.</w:t>
      </w:r>
    </w:p>
    <w:p w:rsidR="00B24ED5" w:rsidRPr="00322510" w:rsidRDefault="00A00AB8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Музыкальный руководитель показывает нотный стан с </w:t>
      </w:r>
      <w:r w:rsidR="00B24ED5"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первой ноткой, 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и включает фонограмму </w:t>
      </w:r>
      <w:r w:rsidR="00B24ED5"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фрагмент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 w:rsidR="00B24ED5"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песни.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Музыкальный руководитель: 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Справились, молодцы! 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Педагог берет другую нотку, читает задание: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Нужен аккомпанемент,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Чтобы песня зазвучала,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Инструменты нужно взять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Сказку ими обыграть.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Музыкальный руководитель: 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Интересное задание!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Я хочу вам рассказать зимнюю сказку, послушайте её.</w:t>
      </w:r>
    </w:p>
    <w:p w:rsidR="00B24ED5" w:rsidRPr="00322510" w:rsidRDefault="00A00AB8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Рассказывая</w:t>
      </w:r>
      <w:r w:rsidR="00B24ED5"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сказку, 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педагог показывает картинки с изображением ин</w:t>
      </w:r>
      <w:r w:rsidR="00B24ED5"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струментов в соответствии с текстом.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right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B24ED5" w:rsidRPr="00322510" w:rsidRDefault="00B24ED5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aps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Элементарное музицирование «Зимнее рондо»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(Т.</w:t>
      </w:r>
      <w:r w:rsidR="00F848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Тютюнникова</w:t>
      </w:r>
      <w:proofErr w:type="spellEnd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</w:p>
    <w:p w:rsidR="00B24ED5" w:rsidRPr="00322510" w:rsidRDefault="00B24ED5" w:rsidP="00B07D7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Едем, едем на лошадке</w:t>
      </w:r>
    </w:p>
    <w:p w:rsidR="00B24ED5" w:rsidRPr="00322510" w:rsidRDefault="00B24ED5" w:rsidP="00B07D7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По дорожке зимней гладкой:</w:t>
      </w:r>
    </w:p>
    <w:p w:rsidR="00B24ED5" w:rsidRPr="00322510" w:rsidRDefault="00B24ED5" w:rsidP="00B07D7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Скок, скок, скок.</w:t>
      </w:r>
    </w:p>
    <w:p w:rsidR="00B24ED5" w:rsidRPr="00322510" w:rsidRDefault="00B24ED5" w:rsidP="00B07D7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Скок, скок, скок</w:t>
      </w:r>
      <w:proofErr w:type="gramStart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</w:t>
      </w:r>
      <w:proofErr w:type="gramEnd"/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ожки)</w:t>
      </w:r>
    </w:p>
    <w:p w:rsidR="00B24ED5" w:rsidRPr="00322510" w:rsidRDefault="00B24ED5" w:rsidP="00B07D7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Санки скрипят, 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(рубель)</w:t>
      </w:r>
    </w:p>
    <w:p w:rsidR="00B24ED5" w:rsidRPr="00322510" w:rsidRDefault="00B24ED5" w:rsidP="00B07D7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Бубенчики звенят</w:t>
      </w:r>
      <w:proofErr w:type="gramStart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</w:t>
      </w:r>
      <w:proofErr w:type="gramEnd"/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убен)</w:t>
      </w:r>
    </w:p>
    <w:p w:rsidR="00B24ED5" w:rsidRPr="00322510" w:rsidRDefault="00B24ED5" w:rsidP="00B07D7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Дятел стучит 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(ложки)</w:t>
      </w:r>
    </w:p>
    <w:p w:rsidR="00B24ED5" w:rsidRPr="00322510" w:rsidRDefault="00B24ED5" w:rsidP="00B07D7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Вьюга свистит 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(дудочка)</w:t>
      </w:r>
    </w:p>
    <w:p w:rsidR="00B24ED5" w:rsidRPr="00322510" w:rsidRDefault="00B24ED5" w:rsidP="00B07D7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Белка на ёлке орешки всё грызёт: «Цок-цок» 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(кастаньеты)</w:t>
      </w:r>
    </w:p>
    <w:p w:rsidR="00B24ED5" w:rsidRPr="00322510" w:rsidRDefault="00B24ED5" w:rsidP="00B07D7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Рыжая лисичка зайчика стережёт 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(маракасы)</w:t>
      </w:r>
    </w:p>
    <w:p w:rsidR="00B24ED5" w:rsidRPr="00322510" w:rsidRDefault="00B24ED5" w:rsidP="00B07D7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B24ED5" w:rsidRPr="00322510" w:rsidRDefault="00B24ED5" w:rsidP="00B07D7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Холод, холод, стужа, стужа.</w:t>
      </w:r>
    </w:p>
    <w:p w:rsidR="00B24ED5" w:rsidRPr="00322510" w:rsidRDefault="00B24ED5" w:rsidP="00B07D7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Снег пушистый кружит, кружит…</w:t>
      </w:r>
      <w:r w:rsidR="00F848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металлофон)</w:t>
      </w:r>
    </w:p>
    <w:p w:rsidR="00B24ED5" w:rsidRPr="00322510" w:rsidRDefault="00B24ED5" w:rsidP="00B07D7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Ехали мы, ехали, наконец, доехали: 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(ложки)</w:t>
      </w:r>
    </w:p>
    <w:p w:rsidR="00B24ED5" w:rsidRPr="00322510" w:rsidRDefault="00B24ED5" w:rsidP="00B07D7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С горки «</w:t>
      </w:r>
      <w:proofErr w:type="spellStart"/>
      <w:proofErr w:type="gramStart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у-ух</w:t>
      </w:r>
      <w:proofErr w:type="spellEnd"/>
      <w:proofErr w:type="gramEnd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!». В ямку «бух!» 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(металлофон)</w:t>
      </w:r>
    </w:p>
    <w:p w:rsidR="00B24ED5" w:rsidRPr="00322510" w:rsidRDefault="00B24ED5" w:rsidP="00B07D7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Приехали!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Ребята, а для чего </w:t>
      </w:r>
      <w:r w:rsidR="00A00AB8"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вам показывала инструменты, когда 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рассказывала сказку?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Ответы детей.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столе вы видите инструменты, подойдите к ним и возьмите те инструменты, которые изображены на </w:t>
      </w:r>
      <w:proofErr w:type="gramStart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ваших</w:t>
      </w:r>
      <w:proofErr w:type="gramEnd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бейджиках</w:t>
      </w:r>
      <w:proofErr w:type="spellEnd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Я  спою сказку, а вы  будете озвучивать её музыкальными инструментами.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Будьте внимательными, нужно начать исполнять свою </w:t>
      </w:r>
      <w:proofErr w:type="gramStart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партию</w:t>
      </w:r>
      <w:proofErr w:type="gramEnd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только </w:t>
      </w:r>
      <w:r w:rsidR="00A00AB8"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покажу ваш инструмент. 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Чтобы сказка получилась красивой, нужно внимательно слушать и ритмично играть на инструментах.</w:t>
      </w:r>
    </w:p>
    <w:p w:rsidR="009E62C4" w:rsidRDefault="00B24ED5" w:rsidP="009E62C4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B24ED5" w:rsidRPr="00322510" w:rsidRDefault="00B24ED5" w:rsidP="009E62C4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Повторно звучит сказка, но в сопровождении музыкального оркестра.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Музыкальный руководитель: </w:t>
      </w:r>
      <w:r w:rsidRPr="00322510">
        <w:rPr>
          <w:rFonts w:ascii="Times New Roman" w:hAnsi="Times New Roman"/>
          <w:bCs/>
          <w:color w:val="000000"/>
          <w:sz w:val="24"/>
          <w:szCs w:val="24"/>
          <w:lang w:eastAsia="ru-RU"/>
        </w:rPr>
        <w:t>М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олодцы!</w:t>
      </w:r>
    </w:p>
    <w:p w:rsidR="00B24ED5" w:rsidRPr="00322510" w:rsidRDefault="00A00AB8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Педагог  показывает </w:t>
      </w:r>
      <w:r w:rsidR="00B24ED5"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нотный стан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и вторую  нотку</w:t>
      </w:r>
      <w:r w:rsidR="00B24ED5"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 звучит фрагмент песни.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Музыкальный руководитель: А 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вот и вторая фраза нашей песенки. Значит, мы и с этим заданием справились. 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Берёт 3</w:t>
      </w:r>
      <w:r w:rsidR="00A00AB8"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-ю 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нотку.</w:t>
      </w:r>
    </w:p>
    <w:p w:rsidR="00B24ED5" w:rsidRPr="00322510" w:rsidRDefault="00B24ED5" w:rsidP="00B07D7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Чтобы узнать следующее задание, сядем с вами в круг.</w:t>
      </w:r>
    </w:p>
    <w:p w:rsidR="00B24ED5" w:rsidRPr="00322510" w:rsidRDefault="00B24ED5" w:rsidP="00B07D7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Долгий звук и звук короткий</w:t>
      </w:r>
    </w:p>
    <w:p w:rsidR="00B24ED5" w:rsidRPr="00322510" w:rsidRDefault="00B24ED5" w:rsidP="00B07D7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Есть у песни непременно.</w:t>
      </w:r>
    </w:p>
    <w:p w:rsidR="00B24ED5" w:rsidRPr="00322510" w:rsidRDefault="00B24ED5" w:rsidP="00B07D7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Их на кубике найдите,</w:t>
      </w:r>
    </w:p>
    <w:p w:rsidR="00B24ED5" w:rsidRPr="00322510" w:rsidRDefault="00B24ED5" w:rsidP="00B07D7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По рисунку спойте верно.</w:t>
      </w:r>
    </w:p>
    <w:p w:rsidR="00B24ED5" w:rsidRPr="00322510" w:rsidRDefault="00B24ED5" w:rsidP="00B07D7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Посмотрите, на кубике нарисованы какие-то полоски – длинные и короткие. Как вы думаете, чтобы это значило?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Ответы детей.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Музыкальный руководитель: 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Длинные полоски обозначают долгий звук, а короткие полоски – короткий звук. Долгий звук обозначаем слогом  «ТА», а короткий «ТИ-ТИ»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Музыкально-дидактическая игра «Ритмический кубик»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 Ты беги весёлый кубик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Быстро-быстро по рукам.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У кого остался кубик –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Тот </w:t>
      </w:r>
      <w:proofErr w:type="gramStart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прохлопает</w:t>
      </w:r>
      <w:proofErr w:type="gramEnd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ти-та</w:t>
      </w:r>
      <w:proofErr w:type="spellEnd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 это время, </w:t>
      </w:r>
      <w:r w:rsidR="00A00AB8"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педагог показывает на </w:t>
      </w:r>
      <w:proofErr w:type="gramStart"/>
      <w:r w:rsidR="00A00AB8"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нотном</w:t>
      </w:r>
      <w:proofErr w:type="gramEnd"/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ста</w:t>
      </w:r>
      <w:r w:rsidR="00A00AB8"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3</w:t>
      </w:r>
      <w:r w:rsidR="00A00AB8"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-ю ноту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  звучит фрагмент песни.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Музыкальный руководитель: А 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вот и третья фраза нашей песенки. Значит, мы и с этим заданием справились.  Ну что, ребята, хотите узнать, какое задание нам приготовила следующая ступень?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Давайте послушаем задание.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Берет 4  нотку, читает задание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Есть слова, есть инструменты,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Ну а где мелодия?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Вы на схемы посмотрите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И мелодию найдите.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Музыкальный руководитель: 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Посмотрите, какая интересная схема.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Обратите, внимание, что все звери находятся на разной высоте</w:t>
      </w: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 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Как вы думаете, что бы это могло означать? 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Есть звуки высокие и низкие.  Если кошечки находятся наверху, как бы они пропели эти звуки? (Мяу) А как споёт корова? (</w:t>
      </w:r>
      <w:proofErr w:type="spellStart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B07D73">
        <w:rPr>
          <w:rFonts w:ascii="Times New Roman" w:hAnsi="Times New Roman"/>
          <w:color w:val="000000"/>
          <w:sz w:val="24"/>
          <w:szCs w:val="24"/>
          <w:lang w:eastAsia="ru-RU"/>
        </w:rPr>
        <w:t>у-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proofErr w:type="spellEnd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) А как споют собачки? (Гав, гав). Кто хочет спеть по этой схеме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Музыкально-дидактическая игра «Пропой звуки»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Фигуры котят, собачек и коров расположены  в </w:t>
      </w:r>
      <w:proofErr w:type="spellStart"/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звуковысотном</w:t>
      </w:r>
      <w:proofErr w:type="spellEnd"/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порядке. Дети сначала по одному, затем вместе поют схемы.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 слайде появляется нотный стан, 4 нотка, звучит фрагмент песни.</w:t>
      </w:r>
    </w:p>
    <w:p w:rsidR="00B07D73" w:rsidRDefault="00B07D73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Музыкальный руководитель: 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И эта нотка  зазвучала, что это значит?  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Теперь мы поместим нашу четвертую нотку на нотный стан.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Берет</w:t>
      </w:r>
      <w:r w:rsidR="002967DA"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5 нотку, читает задание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Начало есть у песни,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Начало есть у фразы,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Услышать вы сумеете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Начало и конец?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Музыкальный руководитель: 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В зале расцвели цветы, а на них сидят бабочки. Пройдите к цветам и присядьте возле них,  а бабочку наденьте на пальчик.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Дети занимают места.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Вы все знаете, что у каждой песни есть музыкальные фразы. У каждой музыкальной фразы есть начало и конец. Послушайте! (</w:t>
      </w:r>
      <w:r w:rsidRPr="00322510">
        <w:rPr>
          <w:rFonts w:ascii="Times New Roman" w:hAnsi="Times New Roman"/>
          <w:i/>
          <w:color w:val="000000"/>
          <w:sz w:val="24"/>
          <w:szCs w:val="24"/>
          <w:lang w:eastAsia="ru-RU"/>
        </w:rPr>
        <w:t>звучит вальс)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Очень похоже на полёт бабочки. На  начало музыкальной фразы бабочка  взлетает, а на конец музыкальной фразы садится на цветок.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Чтобы услышать начало и конец музыкальной фразы</w:t>
      </w:r>
      <w:r w:rsidRPr="0032251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, 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что нужно делать? 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Да, нужно очень внимательно слушать мелодию, чтобы вовремя взлетала и садилась ваша бабочка.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aps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Игровое упражнение «Музыкальный полёт»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(Т.Рогаткина)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 каждого ребёнка на тыльной стороне ладони – бабочка, которая с помощью </w:t>
      </w:r>
      <w:proofErr w:type="spellStart"/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резиночки</w:t>
      </w:r>
      <w:proofErr w:type="spellEnd"/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крепится на одном или нескольких пальцах. На ковре  лежат  бумажные цветы, на которые будут опускаться бабочки. Дети поднимают руку в начале музыкальной фразы и опускают на цветок в конце музыкальной фразы.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aps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Вальс-шутка </w:t>
      </w:r>
      <w:r w:rsidRPr="00322510">
        <w:rPr>
          <w:rFonts w:ascii="Times New Roman" w:hAnsi="Times New Roman"/>
          <w:caps/>
          <w:color w:val="000000"/>
          <w:sz w:val="24"/>
          <w:szCs w:val="24"/>
          <w:lang w:eastAsia="ru-RU"/>
        </w:rPr>
        <w:t>(</w:t>
      </w:r>
      <w:proofErr w:type="gramStart"/>
      <w:r w:rsidRPr="00322510">
        <w:rPr>
          <w:rFonts w:ascii="Times New Roman" w:hAnsi="Times New Roman"/>
          <w:i/>
          <w:caps/>
          <w:color w:val="000000"/>
          <w:sz w:val="24"/>
          <w:szCs w:val="24"/>
          <w:lang w:eastAsia="ru-RU"/>
        </w:rPr>
        <w:t>музыка</w:t>
      </w:r>
      <w:r w:rsidR="00B07D73">
        <w:rPr>
          <w:rFonts w:ascii="Times New Roman" w:hAnsi="Times New Roman"/>
          <w:i/>
          <w:caps/>
          <w:color w:val="000000"/>
          <w:sz w:val="24"/>
          <w:szCs w:val="24"/>
          <w:lang w:eastAsia="ru-RU"/>
        </w:rPr>
        <w:t xml:space="preserve"> </w:t>
      </w:r>
      <w:r w:rsidRPr="00322510">
        <w:rPr>
          <w:rFonts w:ascii="Times New Roman" w:hAnsi="Times New Roman"/>
          <w:i/>
          <w:caps/>
          <w:color w:val="000000"/>
          <w:sz w:val="24"/>
          <w:szCs w:val="24"/>
          <w:lang w:eastAsia="ru-RU"/>
        </w:rPr>
        <w:t xml:space="preserve"> </w:t>
      </w:r>
      <w:r w:rsidR="00B07D73">
        <w:rPr>
          <w:rFonts w:ascii="Times New Roman" w:hAnsi="Times New Roman"/>
          <w:i/>
          <w:caps/>
          <w:color w:val="000000"/>
          <w:sz w:val="24"/>
          <w:szCs w:val="24"/>
          <w:lang w:eastAsia="ru-RU"/>
        </w:rPr>
        <w:t xml:space="preserve"> </w:t>
      </w:r>
      <w:r w:rsidRPr="00322510">
        <w:rPr>
          <w:rFonts w:ascii="Times New Roman" w:hAnsi="Times New Roman"/>
          <w:i/>
          <w:caps/>
          <w:color w:val="000000"/>
          <w:sz w:val="24"/>
          <w:szCs w:val="24"/>
          <w:lang w:eastAsia="ru-RU"/>
        </w:rPr>
        <w:t>Д</w:t>
      </w:r>
      <w:proofErr w:type="gramEnd"/>
      <w:r w:rsidRPr="00322510">
        <w:rPr>
          <w:rFonts w:ascii="Times New Roman" w:hAnsi="Times New Roman"/>
          <w:i/>
          <w:caps/>
          <w:color w:val="000000"/>
          <w:sz w:val="24"/>
          <w:szCs w:val="24"/>
          <w:lang w:eastAsia="ru-RU"/>
        </w:rPr>
        <w:t>.</w:t>
      </w:r>
      <w:r w:rsidR="00322510">
        <w:rPr>
          <w:rFonts w:ascii="Times New Roman" w:hAnsi="Times New Roman"/>
          <w:i/>
          <w:caps/>
          <w:color w:val="000000"/>
          <w:sz w:val="24"/>
          <w:szCs w:val="24"/>
          <w:lang w:eastAsia="ru-RU"/>
        </w:rPr>
        <w:t xml:space="preserve"> </w:t>
      </w:r>
      <w:r w:rsidRPr="00322510">
        <w:rPr>
          <w:rFonts w:ascii="Times New Roman" w:hAnsi="Times New Roman"/>
          <w:i/>
          <w:caps/>
          <w:color w:val="000000"/>
          <w:sz w:val="24"/>
          <w:szCs w:val="24"/>
          <w:lang w:eastAsia="ru-RU"/>
        </w:rPr>
        <w:t>Шостаковича)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 это время, </w:t>
      </w:r>
      <w:r w:rsidR="0061581D"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педагог показывает 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нотный стан,</w:t>
      </w:r>
      <w:r w:rsidR="0061581D"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5 нотку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  звучит фрагмент песни.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Музыкальный руководитель: А 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вот и пятая фраза нашей песенки. Значит, мы и с этим заданием справились. 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Берет 6 нотку, читает задание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Зазвучала песня в ритме,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А теперь – с движением,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Вы на месте не сидите,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В ложки весело стучите!</w:t>
      </w:r>
    </w:p>
    <w:p w:rsidR="00B24ED5" w:rsidRPr="00322510" w:rsidRDefault="00B24ED5" w:rsidP="00B07D73">
      <w:pPr>
        <w:shd w:val="clear" w:color="auto" w:fill="FFFFFF"/>
        <w:tabs>
          <w:tab w:val="right" w:pos="9355"/>
        </w:tabs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Ребята, здесь на столах разложены ложки, каждый возьмите по 2 </w:t>
      </w:r>
      <w:proofErr w:type="gramStart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ложки</w:t>
      </w:r>
      <w:proofErr w:type="gramEnd"/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встать рядом со мной в круг. Вы, конечно, знаете, что есть разные способы игры на ложках. Покажите, какие?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Дети показывают приёмы игры на ложках.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А теперь исполните под весёлую музыку танец с ложками, используя все те движения, которые вы знаете, но только не забывайте  прислушиваться к темпу и ритму музыки. Выполняйте каждый своё движение.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aps/>
          <w:color w:val="000000"/>
          <w:sz w:val="24"/>
          <w:szCs w:val="24"/>
          <w:lang w:eastAsia="ru-RU"/>
        </w:rPr>
      </w:pPr>
      <w:proofErr w:type="gramStart"/>
      <w:r w:rsidRPr="00322510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lastRenderedPageBreak/>
        <w:t>Ритмический танец</w:t>
      </w:r>
      <w:proofErr w:type="gramEnd"/>
      <w:r w:rsidRPr="00322510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 с ложками «Калинка»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Дети исполняют игру на ложках с движениями.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По окончании танца дети кладут ложки на поднос. </w:t>
      </w:r>
      <w:r w:rsidR="0061581D"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Педагог показывает 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нотный стан</w:t>
      </w:r>
      <w:r w:rsidR="0061581D"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с 6 ноткой</w:t>
      </w: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 звучит фрагмент песни.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Музыкальный руководитель: А 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вот и шестая фраза нашей песенки. Значит, мы и с этим заданием справились. Мы дошли до 7-й ступени.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Берет 7 нотку читает</w:t>
      </w:r>
      <w:proofErr w:type="gramEnd"/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задание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Вы дошли до вашей песни,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Молодцы, вы справились!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Угадайте, что за песня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На ступени спряталась?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Педагог играет мелодию, дети узнают её, называют.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Звучит вступление, дети выходят в круг, исполняют знакомую песню</w:t>
      </w:r>
    </w:p>
    <w:p w:rsidR="009E62C4" w:rsidRDefault="009E62C4" w:rsidP="009E62C4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B24ED5" w:rsidRPr="00322510" w:rsidRDefault="00B24ED5" w:rsidP="009E62C4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aps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Песня «Антошка»</w:t>
      </w:r>
    </w:p>
    <w:p w:rsidR="00B07D73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Музыкальный руководитель подводит итог.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 справились со всеми заданиями, молодцы, вы смогли дойти до песенки. И песенка дарит вам нотки. Но посмотрите нотки разноцветные. Если у вас хорошее настроение от сегодняшней нашей встречи - возьмите жёлтую нотку, а если вам было скучно, не интересно,  возьмите синюю нотку. Я вижу, что вы выбрали жёлтые нотки, а что самым интересным для тебя показалось? Скажите, а что-то новое вы сегодня узнали? А вам было трудно? А какое задание было самое трудное для вас? 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Вы трудились не напрасно,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Все согласны? Да, согласны!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И с весёлым настроеньем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Мы выходим все из зала.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До свидания, ребята!</w:t>
      </w:r>
    </w:p>
    <w:p w:rsidR="00B24ED5" w:rsidRPr="00322510" w:rsidRDefault="00B24ED5" w:rsidP="00B07D73">
      <w:pPr>
        <w:shd w:val="clear" w:color="auto" w:fill="FFFFFF"/>
        <w:spacing w:after="0" w:line="36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B24ED5" w:rsidRPr="00322510" w:rsidRDefault="00B24ED5" w:rsidP="00B07D7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Дети идут по залу под весёлую ритмичную музыку, уходят из зала в группу.</w:t>
      </w:r>
    </w:p>
    <w:p w:rsidR="00B07D73" w:rsidRDefault="00B07D73" w:rsidP="00B0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E62C4" w:rsidRDefault="009E62C4" w:rsidP="00B0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465D9" w:rsidRPr="00322510" w:rsidRDefault="00F465D9" w:rsidP="009E62C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F465D9" w:rsidRPr="00322510" w:rsidRDefault="00F465D9" w:rsidP="00B07D7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Казначеева Т. Н. Конспект музыкального занятия. /    Музыкальная палитра. № 1. 2007. </w:t>
      </w:r>
    </w:p>
    <w:p w:rsidR="00F465D9" w:rsidRPr="00322510" w:rsidRDefault="00F465D9" w:rsidP="00B0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22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Роот</w:t>
      </w:r>
      <w:proofErr w:type="spellEnd"/>
      <w:r w:rsidRPr="00322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3. Музыкально-дидактические игры.</w:t>
      </w:r>
    </w:p>
    <w:p w:rsidR="00F465D9" w:rsidRPr="00322510" w:rsidRDefault="00F465D9" w:rsidP="00B07D73">
      <w:pPr>
        <w:spacing w:after="0"/>
        <w:rPr>
          <w:rFonts w:ascii="Times New Roman" w:hAnsi="Times New Roman"/>
          <w:sz w:val="24"/>
          <w:szCs w:val="24"/>
        </w:rPr>
      </w:pPr>
    </w:p>
    <w:p w:rsidR="00163656" w:rsidRPr="00322510" w:rsidRDefault="00163656" w:rsidP="00B07D73">
      <w:pPr>
        <w:spacing w:after="0"/>
        <w:rPr>
          <w:rFonts w:ascii="Times New Roman" w:hAnsi="Times New Roman"/>
          <w:sz w:val="24"/>
          <w:szCs w:val="24"/>
        </w:rPr>
      </w:pPr>
    </w:p>
    <w:sectPr w:rsidR="00163656" w:rsidRPr="00322510" w:rsidSect="00F848C9">
      <w:footerReference w:type="default" r:id="rId6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510" w:rsidRDefault="00322510" w:rsidP="00322510">
      <w:pPr>
        <w:spacing w:after="0" w:line="240" w:lineRule="auto"/>
      </w:pPr>
      <w:r>
        <w:separator/>
      </w:r>
    </w:p>
  </w:endnote>
  <w:endnote w:type="continuationSeparator" w:id="1">
    <w:p w:rsidR="00322510" w:rsidRDefault="00322510" w:rsidP="0032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6610"/>
      <w:docPartObj>
        <w:docPartGallery w:val="Page Numbers (Bottom of Page)"/>
        <w:docPartUnique/>
      </w:docPartObj>
    </w:sdtPr>
    <w:sdtContent>
      <w:p w:rsidR="00322510" w:rsidRDefault="00174975">
        <w:pPr>
          <w:pStyle w:val="a6"/>
          <w:jc w:val="right"/>
        </w:pPr>
        <w:fldSimple w:instr=" PAGE   \* MERGEFORMAT ">
          <w:r w:rsidR="00DA11E7">
            <w:rPr>
              <w:noProof/>
            </w:rPr>
            <w:t>2</w:t>
          </w:r>
        </w:fldSimple>
      </w:p>
    </w:sdtContent>
  </w:sdt>
  <w:p w:rsidR="00322510" w:rsidRDefault="003225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510" w:rsidRDefault="00322510" w:rsidP="00322510">
      <w:pPr>
        <w:spacing w:after="0" w:line="240" w:lineRule="auto"/>
      </w:pPr>
      <w:r>
        <w:separator/>
      </w:r>
    </w:p>
  </w:footnote>
  <w:footnote w:type="continuationSeparator" w:id="1">
    <w:p w:rsidR="00322510" w:rsidRDefault="00322510" w:rsidP="003225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E39"/>
    <w:rsid w:val="00163656"/>
    <w:rsid w:val="00174975"/>
    <w:rsid w:val="001A6E24"/>
    <w:rsid w:val="002967DA"/>
    <w:rsid w:val="00297CB2"/>
    <w:rsid w:val="00322510"/>
    <w:rsid w:val="003F0D32"/>
    <w:rsid w:val="00444E39"/>
    <w:rsid w:val="004E2C89"/>
    <w:rsid w:val="0061581D"/>
    <w:rsid w:val="00852F09"/>
    <w:rsid w:val="00891AA7"/>
    <w:rsid w:val="009E62C4"/>
    <w:rsid w:val="00A00AB8"/>
    <w:rsid w:val="00A969B3"/>
    <w:rsid w:val="00B07D73"/>
    <w:rsid w:val="00B24ED5"/>
    <w:rsid w:val="00C43473"/>
    <w:rsid w:val="00C96438"/>
    <w:rsid w:val="00DA11E7"/>
    <w:rsid w:val="00F34B85"/>
    <w:rsid w:val="00F465D9"/>
    <w:rsid w:val="00F848C9"/>
    <w:rsid w:val="00FE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ED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2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251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2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51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Ольга</cp:lastModifiedBy>
  <cp:revision>14</cp:revision>
  <dcterms:created xsi:type="dcterms:W3CDTF">2020-05-26T06:48:00Z</dcterms:created>
  <dcterms:modified xsi:type="dcterms:W3CDTF">2020-06-18T09:43:00Z</dcterms:modified>
</cp:coreProperties>
</file>